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7"/>
        <w:gridCol w:w="434"/>
        <w:gridCol w:w="809"/>
        <w:gridCol w:w="663"/>
        <w:gridCol w:w="978"/>
        <w:gridCol w:w="579"/>
        <w:gridCol w:w="960"/>
        <w:gridCol w:w="1326"/>
        <w:gridCol w:w="908"/>
        <w:gridCol w:w="1176"/>
        <w:gridCol w:w="998"/>
        <w:gridCol w:w="764"/>
        <w:gridCol w:w="1176"/>
        <w:gridCol w:w="801"/>
        <w:gridCol w:w="1058"/>
        <w:gridCol w:w="984"/>
        <w:gridCol w:w="815"/>
        <w:gridCol w:w="972"/>
      </w:tblGrid>
      <w:tr w:rsidR="00272803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СВЕДЕНИЯ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 w:rsidP="00752939">
            <w:pPr>
              <w:pStyle w:val="1CStyle-1"/>
            </w:pPr>
            <w:r>
              <w:t>за пери</w:t>
            </w:r>
            <w:r w:rsidR="008A5A0A">
              <w:t>од с 1 января по 31 декабря 2021</w:t>
            </w:r>
            <w:r>
              <w:t xml:space="preserve"> года</w:t>
            </w:r>
          </w:p>
        </w:tc>
      </w:tr>
      <w:tr w:rsidR="00272803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752939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37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3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752939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59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752939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12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</w:t>
            </w:r>
            <w:r w:rsidR="00752939">
              <w:t> </w:t>
            </w:r>
            <w:r>
              <w:t>126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</w:t>
            </w:r>
            <w:r w:rsidR="00752939">
              <w:t> </w:t>
            </w:r>
            <w:r>
              <w:t>100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5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8A5A0A" w:rsidP="00752939">
            <w:pPr>
              <w:pStyle w:val="1CStyle15"/>
            </w:pPr>
            <w:r>
              <w:t>2</w:t>
            </w:r>
            <w:bookmarkStart w:id="0" w:name="_GoBack"/>
            <w:bookmarkEnd w:id="0"/>
            <w:r>
              <w:t>27 275,60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752939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46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6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94,9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5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752939" w:rsidTr="00A87B98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  <w:r>
              <w:t>13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  <w:r>
              <w:t>94,9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8A246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6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3"/>
              <w:jc w:val="left"/>
            </w:pP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  <w:r>
              <w:t>Иное транспортное средство Прицеп  к легковым автомобилям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  <w:r>
              <w:t>252 000,0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  <w:r>
              <w:t>-</w:t>
            </w:r>
          </w:p>
        </w:tc>
      </w:tr>
      <w:tr w:rsidR="00752939" w:rsidTr="00A87B98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  <w:r>
              <w:t>47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  <w:r>
              <w:t>3 100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3"/>
              <w:jc w:val="left"/>
            </w:pPr>
          </w:p>
        </w:tc>
        <w:tc>
          <w:tcPr>
            <w:tcW w:w="117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  <w:r>
              <w:t>Сельскохозяйственная техника Тракто</w:t>
            </w:r>
            <w:proofErr w:type="gramStart"/>
            <w:r>
              <w:t>р-</w:t>
            </w:r>
            <w:proofErr w:type="gramEnd"/>
            <w:r>
              <w:t xml:space="preserve"> Т-40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  <w:r>
              <w:t>264 000</w:t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  <w:r>
              <w:t>-</w:t>
            </w:r>
          </w:p>
        </w:tc>
      </w:tr>
      <w:tr w:rsidR="00752939" w:rsidTr="00A87B98">
        <w:tc>
          <w:tcPr>
            <w:tcW w:w="3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</w:p>
        </w:tc>
        <w:tc>
          <w:tcPr>
            <w:tcW w:w="190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</w:p>
        </w:tc>
        <w:tc>
          <w:tcPr>
            <w:tcW w:w="155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</w:p>
        </w:tc>
        <w:tc>
          <w:tcPr>
            <w:tcW w:w="13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</w:p>
        </w:tc>
        <w:tc>
          <w:tcPr>
            <w:tcW w:w="908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</w:p>
        </w:tc>
        <w:tc>
          <w:tcPr>
            <w:tcW w:w="117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99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16"/>
            </w:pPr>
          </w:p>
        </w:tc>
        <w:tc>
          <w:tcPr>
            <w:tcW w:w="117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</w:p>
        </w:tc>
        <w:tc>
          <w:tcPr>
            <w:tcW w:w="178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</w:tr>
      <w:tr w:rsidR="004D7EF1" w:rsidTr="00752939">
        <w:trPr>
          <w:trHeight w:hRule="exact" w:val="180"/>
        </w:trPr>
        <w:tc>
          <w:tcPr>
            <w:tcW w:w="76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5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6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7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5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</w:tr>
      <w:tr w:rsidR="004D7EF1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</w:tr>
      <w:tr w:rsidR="004D7EF1" w:rsidTr="00752939">
        <w:tc>
          <w:tcPr>
            <w:tcW w:w="327" w:type="dxa"/>
            <w:shd w:val="clear" w:color="FFFFFF" w:fill="auto"/>
            <w:vAlign w:val="bottom"/>
          </w:tcPr>
          <w:p w:rsidR="004D7EF1" w:rsidRDefault="004D7EF1"/>
        </w:tc>
        <w:tc>
          <w:tcPr>
            <w:tcW w:w="15401" w:type="dxa"/>
            <w:gridSpan w:val="17"/>
            <w:shd w:val="clear" w:color="FFFFFF" w:fill="auto"/>
            <w:vAlign w:val="bottom"/>
          </w:tcPr>
          <w:p w:rsidR="004D7EF1" w:rsidRDefault="004D7EF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6780" w:rsidRDefault="002C6780"/>
    <w:sectPr w:rsidR="002C6780" w:rsidSect="00941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3"/>
    <w:rsid w:val="00272803"/>
    <w:rsid w:val="002C6780"/>
    <w:rsid w:val="003256D2"/>
    <w:rsid w:val="003A3AF9"/>
    <w:rsid w:val="004D7EF1"/>
    <w:rsid w:val="00694CB3"/>
    <w:rsid w:val="00752939"/>
    <w:rsid w:val="00770192"/>
    <w:rsid w:val="008A3477"/>
    <w:rsid w:val="008A5A0A"/>
    <w:rsid w:val="0094138B"/>
    <w:rsid w:val="00C575AD"/>
    <w:rsid w:val="00F41D53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2020-07-02T07:53:00Z</cp:lastPrinted>
  <dcterms:created xsi:type="dcterms:W3CDTF">2021-03-31T12:03:00Z</dcterms:created>
  <dcterms:modified xsi:type="dcterms:W3CDTF">2024-01-23T08:05:00Z</dcterms:modified>
</cp:coreProperties>
</file>